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68AAC" w14:textId="1EE6F1E7" w:rsidR="00AD2270" w:rsidRPr="002E4F9C" w:rsidRDefault="00AD2270" w:rsidP="00AD227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E4F9C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</w:t>
      </w:r>
      <w:r>
        <w:rPr>
          <w:rFonts w:ascii="Arial" w:eastAsia="Times New Roman" w:hAnsi="Arial" w:cs="Arial"/>
          <w:sz w:val="24"/>
          <w:szCs w:val="24"/>
        </w:rPr>
        <w:t xml:space="preserve">    </w:t>
      </w:r>
      <w:r w:rsidR="00BB49A6">
        <w:rPr>
          <w:rFonts w:ascii="Arial" w:eastAsia="Times New Roman" w:hAnsi="Arial" w:cs="Arial"/>
          <w:sz w:val="24"/>
          <w:szCs w:val="24"/>
        </w:rPr>
        <w:t xml:space="preserve"> Приложение </w:t>
      </w:r>
      <w:r w:rsidRPr="002E4F9C">
        <w:rPr>
          <w:rFonts w:ascii="Arial" w:eastAsia="Times New Roman" w:hAnsi="Arial" w:cs="Arial"/>
          <w:sz w:val="24"/>
          <w:szCs w:val="24"/>
        </w:rPr>
        <w:t>1</w:t>
      </w:r>
    </w:p>
    <w:p w14:paraId="6247761F" w14:textId="2B708934" w:rsidR="00BB49A6" w:rsidRDefault="00D659DC" w:rsidP="00AD2270">
      <w:pPr>
        <w:spacing w:after="0" w:line="240" w:lineRule="auto"/>
        <w:ind w:left="48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к П</w:t>
      </w:r>
      <w:r w:rsidR="00AD2270" w:rsidRPr="002E4F9C">
        <w:rPr>
          <w:rFonts w:ascii="Arial" w:eastAsia="Times New Roman" w:hAnsi="Arial" w:cs="Arial"/>
          <w:sz w:val="24"/>
          <w:szCs w:val="24"/>
        </w:rPr>
        <w:t xml:space="preserve">оложению </w:t>
      </w:r>
      <w:r w:rsidR="00A74D16">
        <w:rPr>
          <w:rFonts w:ascii="Arial" w:eastAsia="Times New Roman" w:hAnsi="Arial" w:cs="Arial"/>
          <w:sz w:val="24"/>
          <w:szCs w:val="24"/>
        </w:rPr>
        <w:t xml:space="preserve">об общественном </w:t>
      </w:r>
      <w:proofErr w:type="gramStart"/>
      <w:r w:rsidR="00A74D16">
        <w:rPr>
          <w:rFonts w:ascii="Arial" w:eastAsia="Times New Roman" w:hAnsi="Arial" w:cs="Arial"/>
          <w:sz w:val="24"/>
          <w:szCs w:val="24"/>
        </w:rPr>
        <w:t xml:space="preserve">совете </w:t>
      </w:r>
      <w:r w:rsidR="00AD2270" w:rsidRPr="002E4F9C">
        <w:rPr>
          <w:rFonts w:ascii="Arial" w:eastAsia="Times New Roman" w:hAnsi="Arial" w:cs="Arial"/>
          <w:sz w:val="24"/>
          <w:szCs w:val="24"/>
        </w:rPr>
        <w:t xml:space="preserve"> муниципального</w:t>
      </w:r>
      <w:proofErr w:type="gramEnd"/>
      <w:r w:rsidR="00AD2270" w:rsidRPr="002E4F9C">
        <w:rPr>
          <w:rFonts w:ascii="Arial" w:eastAsia="Times New Roman" w:hAnsi="Arial" w:cs="Arial"/>
          <w:sz w:val="24"/>
          <w:szCs w:val="24"/>
        </w:rPr>
        <w:t xml:space="preserve"> образования</w:t>
      </w:r>
    </w:p>
    <w:p w14:paraId="3E67CEA2" w14:textId="1ACB700F" w:rsidR="00BB49A6" w:rsidRDefault="00A74D16" w:rsidP="00AD2270">
      <w:pPr>
        <w:spacing w:after="0" w:line="240" w:lineRule="auto"/>
        <w:ind w:left="48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Новоазовский муниципальный округ</w:t>
      </w:r>
    </w:p>
    <w:p w14:paraId="1812D6C8" w14:textId="2E5C026F" w:rsidR="00AD2270" w:rsidRPr="002E4F9C" w:rsidRDefault="00BB49A6" w:rsidP="00AD2270">
      <w:pPr>
        <w:spacing w:after="0" w:line="240" w:lineRule="auto"/>
        <w:ind w:left="48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Донецкой Народной Республики</w:t>
      </w:r>
      <w:r w:rsidR="00AD2270" w:rsidRPr="002E4F9C">
        <w:rPr>
          <w:rFonts w:ascii="Arial" w:eastAsia="Times New Roman" w:hAnsi="Arial" w:cs="Arial"/>
          <w:sz w:val="24"/>
          <w:szCs w:val="24"/>
        </w:rPr>
        <w:t xml:space="preserve"> </w:t>
      </w:r>
    </w:p>
    <w:p w14:paraId="4A0A5331" w14:textId="77777777" w:rsidR="00AD2270" w:rsidRPr="002E4F9C" w:rsidRDefault="00AD2270" w:rsidP="00AD227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14:paraId="09266695" w14:textId="5A3BF3FF" w:rsidR="00AD2270" w:rsidRPr="002E4F9C" w:rsidRDefault="00BB49A6" w:rsidP="00AD227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__</w:t>
      </w:r>
      <w:r w:rsidR="00AD2270" w:rsidRPr="002E4F9C">
        <w:rPr>
          <w:rFonts w:ascii="Arial" w:eastAsia="Times New Roman" w:hAnsi="Arial" w:cs="Arial"/>
          <w:sz w:val="24"/>
          <w:szCs w:val="24"/>
        </w:rPr>
        <w:t>_________________________________</w:t>
      </w:r>
    </w:p>
    <w:p w14:paraId="49E6294D" w14:textId="73E0BEB7" w:rsidR="00AD2270" w:rsidRPr="002E4F9C" w:rsidRDefault="00BB49A6" w:rsidP="00BB49A6">
      <w:pPr>
        <w:spacing w:after="0" w:line="240" w:lineRule="auto"/>
        <w:ind w:right="-1" w:firstLine="5103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 xml:space="preserve">       </w:t>
      </w:r>
      <w:r w:rsidR="00AD2270" w:rsidRPr="002E4F9C">
        <w:rPr>
          <w:rFonts w:ascii="Arial" w:eastAsia="Times New Roman" w:hAnsi="Arial" w:cs="Arial"/>
          <w:sz w:val="16"/>
          <w:szCs w:val="16"/>
        </w:rPr>
        <w:t>(наименование органа местного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 w:rsidR="00AD2270" w:rsidRPr="002E4F9C">
        <w:rPr>
          <w:rFonts w:ascii="Arial" w:eastAsia="Times New Roman" w:hAnsi="Arial" w:cs="Arial"/>
          <w:sz w:val="16"/>
          <w:szCs w:val="16"/>
        </w:rPr>
        <w:t>самоуправления МО)</w:t>
      </w:r>
    </w:p>
    <w:p w14:paraId="1DCB5C85" w14:textId="04C4B3E3" w:rsidR="00AD2270" w:rsidRPr="00BB49A6" w:rsidRDefault="00AD2270" w:rsidP="00AD2270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BB49A6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</w:t>
      </w:r>
      <w:r w:rsidR="00BB49A6">
        <w:rPr>
          <w:rFonts w:ascii="Arial" w:eastAsia="Times New Roman" w:hAnsi="Arial" w:cs="Arial"/>
          <w:sz w:val="24"/>
          <w:szCs w:val="24"/>
        </w:rPr>
        <w:t>о</w:t>
      </w:r>
      <w:r w:rsidRPr="00BB49A6">
        <w:rPr>
          <w:rFonts w:ascii="Arial" w:eastAsia="Times New Roman" w:hAnsi="Arial" w:cs="Arial"/>
          <w:sz w:val="24"/>
          <w:szCs w:val="24"/>
        </w:rPr>
        <w:t>т</w:t>
      </w:r>
      <w:r w:rsidR="00BB49A6" w:rsidRPr="00BB49A6">
        <w:rPr>
          <w:rFonts w:ascii="Arial" w:eastAsia="Times New Roman" w:hAnsi="Arial" w:cs="Arial"/>
          <w:sz w:val="18"/>
          <w:szCs w:val="18"/>
        </w:rPr>
        <w:t>____________</w:t>
      </w:r>
      <w:r w:rsidRPr="00BB49A6">
        <w:rPr>
          <w:rFonts w:ascii="Arial" w:eastAsia="Times New Roman" w:hAnsi="Arial" w:cs="Arial"/>
          <w:sz w:val="18"/>
          <w:szCs w:val="18"/>
        </w:rPr>
        <w:t>_______________________________</w:t>
      </w:r>
    </w:p>
    <w:p w14:paraId="1DA92339" w14:textId="77777777" w:rsidR="00AD2270" w:rsidRPr="00BB49A6" w:rsidRDefault="00AD2270" w:rsidP="00AD2270">
      <w:pPr>
        <w:spacing w:after="0" w:line="240" w:lineRule="auto"/>
        <w:ind w:right="1842"/>
        <w:jc w:val="right"/>
        <w:rPr>
          <w:rFonts w:ascii="Arial" w:eastAsia="Times New Roman" w:hAnsi="Arial" w:cs="Arial"/>
          <w:sz w:val="16"/>
          <w:szCs w:val="16"/>
        </w:rPr>
      </w:pPr>
      <w:r w:rsidRPr="00BB49A6">
        <w:rPr>
          <w:rFonts w:ascii="Arial" w:eastAsia="Times New Roman" w:hAnsi="Arial" w:cs="Arial"/>
          <w:sz w:val="16"/>
          <w:szCs w:val="16"/>
        </w:rPr>
        <w:t>(ФИО)</w:t>
      </w:r>
    </w:p>
    <w:p w14:paraId="7CB9116D" w14:textId="77777777" w:rsidR="00AD2270" w:rsidRPr="00DF3785" w:rsidRDefault="00AD2270" w:rsidP="00AD2270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</w:p>
    <w:p w14:paraId="62DE8CFD" w14:textId="77777777" w:rsidR="00AD2270" w:rsidRPr="00031353" w:rsidRDefault="00AD2270" w:rsidP="0003135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031353">
        <w:rPr>
          <w:rFonts w:ascii="Arial" w:eastAsia="Times New Roman" w:hAnsi="Arial" w:cs="Arial"/>
          <w:sz w:val="24"/>
          <w:szCs w:val="24"/>
        </w:rPr>
        <w:t>ЗАЯВЛЕНИЕ-АНКЕТА</w:t>
      </w:r>
    </w:p>
    <w:p w14:paraId="0ED3B2A2" w14:textId="77777777" w:rsidR="00AD2270" w:rsidRPr="00DF3785" w:rsidRDefault="00AD2270" w:rsidP="00031353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</w:p>
    <w:p w14:paraId="6A78B9D4" w14:textId="7930DE9B" w:rsidR="00AD2270" w:rsidRPr="00031353" w:rsidRDefault="00AD2270" w:rsidP="0003135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031353">
        <w:rPr>
          <w:rFonts w:ascii="Arial" w:eastAsia="Times New Roman" w:hAnsi="Arial" w:cs="Arial"/>
          <w:sz w:val="24"/>
          <w:szCs w:val="24"/>
        </w:rPr>
        <w:t>о включении в член</w:t>
      </w:r>
      <w:r w:rsidR="00A74D16">
        <w:rPr>
          <w:rFonts w:ascii="Arial" w:eastAsia="Times New Roman" w:hAnsi="Arial" w:cs="Arial"/>
          <w:sz w:val="24"/>
          <w:szCs w:val="24"/>
        </w:rPr>
        <w:t xml:space="preserve">ы общественного </w:t>
      </w:r>
      <w:proofErr w:type="gramStart"/>
      <w:r w:rsidR="00A74D16">
        <w:rPr>
          <w:rFonts w:ascii="Arial" w:eastAsia="Times New Roman" w:hAnsi="Arial" w:cs="Arial"/>
          <w:sz w:val="24"/>
          <w:szCs w:val="24"/>
        </w:rPr>
        <w:t xml:space="preserve">совета </w:t>
      </w:r>
      <w:r w:rsidRPr="00031353">
        <w:rPr>
          <w:rFonts w:ascii="Arial" w:eastAsia="Times New Roman" w:hAnsi="Arial" w:cs="Arial"/>
          <w:sz w:val="24"/>
          <w:szCs w:val="24"/>
        </w:rPr>
        <w:t xml:space="preserve"> муниципального</w:t>
      </w:r>
      <w:proofErr w:type="gramEnd"/>
      <w:r w:rsidRPr="00031353">
        <w:rPr>
          <w:rFonts w:ascii="Arial" w:eastAsia="Times New Roman" w:hAnsi="Arial" w:cs="Arial"/>
          <w:sz w:val="24"/>
          <w:szCs w:val="24"/>
        </w:rPr>
        <w:t xml:space="preserve"> образования</w:t>
      </w:r>
      <w:r w:rsidR="00A74D16">
        <w:rPr>
          <w:rFonts w:ascii="Arial" w:eastAsia="Times New Roman" w:hAnsi="Arial" w:cs="Arial"/>
          <w:sz w:val="24"/>
          <w:szCs w:val="24"/>
        </w:rPr>
        <w:t xml:space="preserve"> Новоазовский муниципальный округ</w:t>
      </w:r>
      <w:r w:rsidR="00BB49A6" w:rsidRPr="00031353">
        <w:rPr>
          <w:rFonts w:ascii="Arial" w:eastAsia="Times New Roman" w:hAnsi="Arial" w:cs="Arial"/>
          <w:sz w:val="24"/>
          <w:szCs w:val="24"/>
        </w:rPr>
        <w:t xml:space="preserve"> Донецкой Народной Республики</w:t>
      </w:r>
      <w:r w:rsidRPr="00031353">
        <w:rPr>
          <w:rFonts w:ascii="Arial" w:eastAsia="Times New Roman" w:hAnsi="Arial" w:cs="Arial"/>
          <w:sz w:val="24"/>
          <w:szCs w:val="24"/>
        </w:rPr>
        <w:t xml:space="preserve"> </w:t>
      </w:r>
    </w:p>
    <w:p w14:paraId="347DF712" w14:textId="77777777" w:rsidR="00AD2270" w:rsidRPr="00031353" w:rsidRDefault="00AD2270" w:rsidP="0003135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5F7C4D72" w14:textId="58BC7E51" w:rsidR="00AD2270" w:rsidRPr="00031353" w:rsidRDefault="00AD2270" w:rsidP="0003135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31353">
        <w:rPr>
          <w:rFonts w:ascii="Arial" w:eastAsia="Times New Roman" w:hAnsi="Arial" w:cs="Arial"/>
          <w:sz w:val="24"/>
          <w:szCs w:val="24"/>
        </w:rPr>
        <w:t>Я, _______________________________________________________________</w:t>
      </w:r>
      <w:r w:rsidR="00BB49A6" w:rsidRPr="00031353">
        <w:rPr>
          <w:rFonts w:ascii="Arial" w:eastAsia="Times New Roman" w:hAnsi="Arial" w:cs="Arial"/>
          <w:sz w:val="24"/>
          <w:szCs w:val="24"/>
        </w:rPr>
        <w:t>______</w:t>
      </w:r>
      <w:r w:rsidRPr="00031353">
        <w:rPr>
          <w:rFonts w:ascii="Arial" w:eastAsia="Times New Roman" w:hAnsi="Arial" w:cs="Arial"/>
          <w:sz w:val="24"/>
          <w:szCs w:val="24"/>
        </w:rPr>
        <w:t>,</w:t>
      </w:r>
    </w:p>
    <w:p w14:paraId="3EB3FB6F" w14:textId="77777777" w:rsidR="00AD2270" w:rsidRPr="00031353" w:rsidRDefault="00AD2270" w:rsidP="00031353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  <w:r w:rsidRPr="00031353">
        <w:rPr>
          <w:rFonts w:ascii="Arial" w:eastAsia="Times New Roman" w:hAnsi="Arial" w:cs="Arial"/>
          <w:sz w:val="16"/>
          <w:szCs w:val="16"/>
        </w:rPr>
        <w:t>(фамилия, имя, отчество (при наличии)</w:t>
      </w:r>
    </w:p>
    <w:p w14:paraId="3776C8EB" w14:textId="5B5FB590" w:rsidR="00AD2270" w:rsidRPr="00031353" w:rsidRDefault="00AD2270" w:rsidP="00DF378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31353">
        <w:rPr>
          <w:rFonts w:ascii="Arial" w:eastAsia="Times New Roman" w:hAnsi="Arial" w:cs="Arial"/>
          <w:sz w:val="24"/>
          <w:szCs w:val="24"/>
        </w:rPr>
        <w:t>прошу включить меня в соста</w:t>
      </w:r>
      <w:r w:rsidR="00A74D16">
        <w:rPr>
          <w:rFonts w:ascii="Arial" w:eastAsia="Times New Roman" w:hAnsi="Arial" w:cs="Arial"/>
          <w:sz w:val="24"/>
          <w:szCs w:val="24"/>
        </w:rPr>
        <w:t xml:space="preserve">в общественного </w:t>
      </w:r>
      <w:proofErr w:type="gramStart"/>
      <w:r w:rsidR="00A74D16">
        <w:rPr>
          <w:rFonts w:ascii="Arial" w:eastAsia="Times New Roman" w:hAnsi="Arial" w:cs="Arial"/>
          <w:sz w:val="24"/>
          <w:szCs w:val="24"/>
        </w:rPr>
        <w:t xml:space="preserve">совета </w:t>
      </w:r>
      <w:r w:rsidRPr="00031353">
        <w:rPr>
          <w:rFonts w:ascii="Arial" w:eastAsia="Times New Roman" w:hAnsi="Arial" w:cs="Arial"/>
          <w:sz w:val="24"/>
          <w:szCs w:val="24"/>
        </w:rPr>
        <w:t xml:space="preserve"> муниципального</w:t>
      </w:r>
      <w:proofErr w:type="gramEnd"/>
      <w:r w:rsidRPr="00031353">
        <w:rPr>
          <w:rFonts w:ascii="Arial" w:eastAsia="Times New Roman" w:hAnsi="Arial" w:cs="Arial"/>
          <w:sz w:val="24"/>
          <w:szCs w:val="24"/>
        </w:rPr>
        <w:t xml:space="preserve"> образования</w:t>
      </w:r>
      <w:r w:rsidR="00BB49A6" w:rsidRPr="00031353">
        <w:rPr>
          <w:rFonts w:ascii="Arial" w:eastAsia="Times New Roman" w:hAnsi="Arial" w:cs="Arial"/>
          <w:sz w:val="24"/>
          <w:szCs w:val="24"/>
        </w:rPr>
        <w:t xml:space="preserve"> </w:t>
      </w:r>
      <w:r w:rsidR="00A74D16">
        <w:rPr>
          <w:rFonts w:ascii="Arial" w:eastAsia="Times New Roman" w:hAnsi="Arial" w:cs="Arial"/>
          <w:sz w:val="24"/>
          <w:szCs w:val="24"/>
        </w:rPr>
        <w:t xml:space="preserve">Новоазовский муниципальный округ </w:t>
      </w:r>
      <w:r w:rsidR="00BB49A6" w:rsidRPr="00031353">
        <w:rPr>
          <w:rFonts w:ascii="Arial" w:eastAsia="Times New Roman" w:hAnsi="Arial" w:cs="Arial"/>
          <w:sz w:val="24"/>
          <w:szCs w:val="24"/>
        </w:rPr>
        <w:t xml:space="preserve"> Донецкой Народной Республики</w:t>
      </w:r>
      <w:r w:rsidRPr="00031353">
        <w:rPr>
          <w:rFonts w:ascii="Arial" w:eastAsia="Times New Roman" w:hAnsi="Arial" w:cs="Arial"/>
          <w:sz w:val="24"/>
          <w:szCs w:val="24"/>
        </w:rPr>
        <w:t xml:space="preserve"> </w:t>
      </w:r>
    </w:p>
    <w:p w14:paraId="34653ACC" w14:textId="77777777" w:rsidR="00DF3785" w:rsidRPr="002E4F9C" w:rsidRDefault="00DF3785" w:rsidP="00DF378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tblCellSpacing w:w="15" w:type="dxa"/>
        <w:tblInd w:w="281" w:type="dxa"/>
        <w:tblLook w:val="04A0" w:firstRow="1" w:lastRow="0" w:firstColumn="1" w:lastColumn="0" w:noHBand="0" w:noVBand="1"/>
      </w:tblPr>
      <w:tblGrid>
        <w:gridCol w:w="686"/>
        <w:gridCol w:w="5957"/>
        <w:gridCol w:w="2698"/>
      </w:tblGrid>
      <w:tr w:rsidR="00DF3785" w:rsidRPr="002E4F9C" w14:paraId="6FD861A8" w14:textId="77777777" w:rsidTr="009F1167">
        <w:trPr>
          <w:tblCellSpacing w:w="15" w:type="dxa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14:paraId="2A8D8106" w14:textId="77777777" w:rsidR="00DF3785" w:rsidRPr="002E4F9C" w:rsidRDefault="00DF3785" w:rsidP="009F11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E4F9C">
              <w:rPr>
                <w:rFonts w:ascii="Arial" w:eastAsia="Times New Roman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5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14:paraId="119B7FA6" w14:textId="77777777" w:rsidR="00DF3785" w:rsidRPr="002E4F9C" w:rsidRDefault="00DF3785" w:rsidP="009F11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E4F9C">
              <w:rPr>
                <w:rFonts w:ascii="Arial" w:eastAsia="Times New Roman" w:hAnsi="Arial" w:cs="Arial"/>
                <w:sz w:val="24"/>
                <w:szCs w:val="24"/>
              </w:rPr>
              <w:t xml:space="preserve">Должность </w:t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14:paraId="157CCD30" w14:textId="77777777" w:rsidR="00DF3785" w:rsidRPr="002E4F9C" w:rsidRDefault="00DF3785" w:rsidP="009F11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F3785" w:rsidRPr="002E4F9C" w14:paraId="6B6C312F" w14:textId="77777777" w:rsidTr="009F1167">
        <w:trPr>
          <w:tblCellSpacing w:w="15" w:type="dxa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14:paraId="5B276536" w14:textId="77777777" w:rsidR="00DF3785" w:rsidRPr="002E4F9C" w:rsidRDefault="00DF3785" w:rsidP="009F11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E4F9C">
              <w:rPr>
                <w:rFonts w:ascii="Arial" w:eastAsia="Times New Roman" w:hAnsi="Arial" w:cs="Arial"/>
                <w:sz w:val="24"/>
                <w:szCs w:val="24"/>
              </w:rPr>
              <w:t xml:space="preserve">2 </w:t>
            </w:r>
          </w:p>
        </w:tc>
        <w:tc>
          <w:tcPr>
            <w:tcW w:w="5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14:paraId="1162BA23" w14:textId="77777777" w:rsidR="00DF3785" w:rsidRPr="002E4F9C" w:rsidRDefault="00DF3785" w:rsidP="009F11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E4F9C">
              <w:rPr>
                <w:rFonts w:ascii="Arial" w:eastAsia="Times New Roman" w:hAnsi="Arial" w:cs="Arial"/>
                <w:sz w:val="24"/>
                <w:szCs w:val="24"/>
              </w:rPr>
              <w:t xml:space="preserve">Дата рождения </w:t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14:paraId="138B8B50" w14:textId="77777777" w:rsidR="00DF3785" w:rsidRPr="002E4F9C" w:rsidRDefault="00DF3785" w:rsidP="009F11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F3785" w:rsidRPr="002E4F9C" w14:paraId="12DA267C" w14:textId="77777777" w:rsidTr="009F1167">
        <w:trPr>
          <w:tblCellSpacing w:w="15" w:type="dxa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14:paraId="30A7CFF6" w14:textId="77777777" w:rsidR="00DF3785" w:rsidRPr="002E4F9C" w:rsidRDefault="00DF3785" w:rsidP="009F11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E4F9C">
              <w:rPr>
                <w:rFonts w:ascii="Arial" w:eastAsia="Times New Roman" w:hAnsi="Arial" w:cs="Arial"/>
                <w:sz w:val="24"/>
                <w:szCs w:val="24"/>
              </w:rPr>
              <w:t xml:space="preserve">3 </w:t>
            </w:r>
          </w:p>
        </w:tc>
        <w:tc>
          <w:tcPr>
            <w:tcW w:w="5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14:paraId="30E1DBD2" w14:textId="77777777" w:rsidR="00DF3785" w:rsidRPr="002E4F9C" w:rsidRDefault="00DF3785" w:rsidP="009F11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E4F9C">
              <w:rPr>
                <w:rFonts w:ascii="Arial" w:eastAsia="Times New Roman" w:hAnsi="Arial" w:cs="Arial"/>
                <w:sz w:val="24"/>
                <w:szCs w:val="24"/>
              </w:rPr>
              <w:t xml:space="preserve">Место жительства </w:t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14:paraId="63BADDC1" w14:textId="77777777" w:rsidR="00DF3785" w:rsidRPr="002E4F9C" w:rsidRDefault="00DF3785" w:rsidP="009F11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F3785" w:rsidRPr="002E4F9C" w14:paraId="1A26D9C5" w14:textId="77777777" w:rsidTr="009F1167">
        <w:trPr>
          <w:tblCellSpacing w:w="15" w:type="dxa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14:paraId="56030FB4" w14:textId="77777777" w:rsidR="00DF3785" w:rsidRPr="002E4F9C" w:rsidRDefault="00DF3785" w:rsidP="009F11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E4F9C">
              <w:rPr>
                <w:rFonts w:ascii="Arial" w:eastAsia="Times New Roman" w:hAnsi="Arial" w:cs="Arial"/>
                <w:sz w:val="24"/>
                <w:szCs w:val="24"/>
              </w:rPr>
              <w:t xml:space="preserve">4 </w:t>
            </w:r>
          </w:p>
        </w:tc>
        <w:tc>
          <w:tcPr>
            <w:tcW w:w="5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14:paraId="4E7E501F" w14:textId="77777777" w:rsidR="00DF3785" w:rsidRPr="002E4F9C" w:rsidRDefault="00DF3785" w:rsidP="009F11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E4F9C">
              <w:rPr>
                <w:rFonts w:ascii="Arial" w:eastAsia="Times New Roman" w:hAnsi="Arial" w:cs="Arial"/>
                <w:sz w:val="24"/>
                <w:szCs w:val="24"/>
              </w:rPr>
              <w:t xml:space="preserve">Контактный телефон </w:t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14:paraId="5ED48608" w14:textId="77777777" w:rsidR="00DF3785" w:rsidRPr="002E4F9C" w:rsidRDefault="00DF3785" w:rsidP="009F11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F3785" w:rsidRPr="002E4F9C" w14:paraId="6691E865" w14:textId="77777777" w:rsidTr="009F1167">
        <w:trPr>
          <w:tblCellSpacing w:w="15" w:type="dxa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14:paraId="5F7D0D84" w14:textId="77777777" w:rsidR="00DF3785" w:rsidRPr="002E4F9C" w:rsidRDefault="00DF3785" w:rsidP="009F11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E4F9C">
              <w:rPr>
                <w:rFonts w:ascii="Arial" w:eastAsia="Times New Roman" w:hAnsi="Arial" w:cs="Arial"/>
                <w:sz w:val="24"/>
                <w:szCs w:val="24"/>
              </w:rPr>
              <w:t xml:space="preserve">5 </w:t>
            </w:r>
          </w:p>
        </w:tc>
        <w:tc>
          <w:tcPr>
            <w:tcW w:w="5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14:paraId="5B7C6E92" w14:textId="77777777" w:rsidR="00DF3785" w:rsidRPr="002E4F9C" w:rsidRDefault="00DF3785" w:rsidP="009F11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E4F9C">
              <w:rPr>
                <w:rFonts w:ascii="Arial" w:eastAsia="Times New Roman" w:hAnsi="Arial" w:cs="Arial"/>
                <w:sz w:val="24"/>
                <w:szCs w:val="24"/>
              </w:rPr>
              <w:t>E-mail (при наличии)</w:t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14:paraId="4FAACD46" w14:textId="77777777" w:rsidR="00DF3785" w:rsidRPr="002E4F9C" w:rsidRDefault="00DF3785" w:rsidP="009F11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F3785" w:rsidRPr="002E4F9C" w14:paraId="0199FF00" w14:textId="77777777" w:rsidTr="009F1167">
        <w:trPr>
          <w:tblCellSpacing w:w="15" w:type="dxa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14:paraId="068D4F19" w14:textId="77777777" w:rsidR="00DF3785" w:rsidRPr="002E4F9C" w:rsidRDefault="00DF3785" w:rsidP="009F11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E4F9C">
              <w:rPr>
                <w:rFonts w:ascii="Arial" w:eastAsia="Times New Roman" w:hAnsi="Arial" w:cs="Arial"/>
                <w:sz w:val="24"/>
                <w:szCs w:val="24"/>
              </w:rPr>
              <w:t xml:space="preserve">6 </w:t>
            </w:r>
          </w:p>
        </w:tc>
        <w:tc>
          <w:tcPr>
            <w:tcW w:w="5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14:paraId="762034D7" w14:textId="77777777" w:rsidR="00DF3785" w:rsidRPr="002E4F9C" w:rsidRDefault="00DF3785" w:rsidP="009F11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E4F9C">
              <w:rPr>
                <w:rFonts w:ascii="Arial" w:eastAsia="Times New Roman" w:hAnsi="Arial" w:cs="Arial"/>
                <w:sz w:val="24"/>
                <w:szCs w:val="24"/>
              </w:rPr>
              <w:t xml:space="preserve">Уровень образования, наименование учебного заведения </w:t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14:paraId="4C98163D" w14:textId="77777777" w:rsidR="00DF3785" w:rsidRPr="002E4F9C" w:rsidRDefault="00DF3785" w:rsidP="009F11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F3785" w:rsidRPr="002E4F9C" w14:paraId="6E49ED9B" w14:textId="77777777" w:rsidTr="009F1167">
        <w:trPr>
          <w:tblCellSpacing w:w="15" w:type="dxa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14:paraId="0BD85881" w14:textId="77777777" w:rsidR="00DF3785" w:rsidRPr="002E4F9C" w:rsidRDefault="00DF3785" w:rsidP="009F11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E4F9C">
              <w:rPr>
                <w:rFonts w:ascii="Arial" w:eastAsia="Times New Roman" w:hAnsi="Arial" w:cs="Arial"/>
                <w:sz w:val="24"/>
                <w:szCs w:val="24"/>
              </w:rPr>
              <w:t xml:space="preserve">7 </w:t>
            </w:r>
          </w:p>
        </w:tc>
        <w:tc>
          <w:tcPr>
            <w:tcW w:w="5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14:paraId="05C7F481" w14:textId="77777777" w:rsidR="00DF3785" w:rsidRPr="002E4F9C" w:rsidRDefault="00DF3785" w:rsidP="009F11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E4F9C">
              <w:rPr>
                <w:rFonts w:ascii="Arial" w:eastAsia="Times New Roman" w:hAnsi="Arial" w:cs="Arial"/>
                <w:sz w:val="24"/>
                <w:szCs w:val="24"/>
              </w:rPr>
              <w:t xml:space="preserve">Наличие ученого звания, ученой степени </w:t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14:paraId="62FBBB36" w14:textId="77777777" w:rsidR="00DF3785" w:rsidRPr="002E4F9C" w:rsidRDefault="00DF3785" w:rsidP="009F11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F3785" w:rsidRPr="002E4F9C" w14:paraId="71FD6E93" w14:textId="77777777" w:rsidTr="009F1167">
        <w:trPr>
          <w:tblCellSpacing w:w="15" w:type="dxa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14:paraId="252D3385" w14:textId="77777777" w:rsidR="00DF3785" w:rsidRPr="002E4F9C" w:rsidRDefault="00DF3785" w:rsidP="009F11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E4F9C">
              <w:rPr>
                <w:rFonts w:ascii="Arial" w:eastAsia="Times New Roman" w:hAnsi="Arial" w:cs="Arial"/>
                <w:sz w:val="24"/>
                <w:szCs w:val="24"/>
              </w:rPr>
              <w:t xml:space="preserve">8 </w:t>
            </w:r>
          </w:p>
        </w:tc>
        <w:tc>
          <w:tcPr>
            <w:tcW w:w="5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14:paraId="521E317C" w14:textId="77777777" w:rsidR="00DF3785" w:rsidRPr="002E4F9C" w:rsidRDefault="00DF3785" w:rsidP="009F11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E4F9C">
              <w:rPr>
                <w:rFonts w:ascii="Arial" w:eastAsia="Times New Roman" w:hAnsi="Arial" w:cs="Arial"/>
                <w:sz w:val="24"/>
                <w:szCs w:val="24"/>
              </w:rPr>
              <w:t xml:space="preserve">Трудовая деятельность за последние 5 лет </w:t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14:paraId="6B5D366A" w14:textId="77777777" w:rsidR="00DF3785" w:rsidRPr="002E4F9C" w:rsidRDefault="00DF3785" w:rsidP="009F11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F3785" w:rsidRPr="002E4F9C" w14:paraId="5E5AC014" w14:textId="77777777" w:rsidTr="009F1167">
        <w:trPr>
          <w:tblCellSpacing w:w="15" w:type="dxa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14:paraId="2287F72A" w14:textId="77777777" w:rsidR="00DF3785" w:rsidRPr="002E4F9C" w:rsidRDefault="00DF3785" w:rsidP="009F11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E4F9C">
              <w:rPr>
                <w:rFonts w:ascii="Arial" w:eastAsia="Times New Roman" w:hAnsi="Arial" w:cs="Arial"/>
                <w:sz w:val="24"/>
                <w:szCs w:val="24"/>
              </w:rPr>
              <w:t xml:space="preserve">9 </w:t>
            </w:r>
          </w:p>
        </w:tc>
        <w:tc>
          <w:tcPr>
            <w:tcW w:w="5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14:paraId="5521C02D" w14:textId="77777777" w:rsidR="00DF3785" w:rsidRPr="002E4F9C" w:rsidRDefault="00DF3785" w:rsidP="009F11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E4F9C">
              <w:rPr>
                <w:rFonts w:ascii="Arial" w:eastAsia="Times New Roman" w:hAnsi="Arial" w:cs="Arial"/>
                <w:sz w:val="24"/>
                <w:szCs w:val="24"/>
              </w:rPr>
              <w:t xml:space="preserve">Общественная деятельность </w:t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14:paraId="0AD667DA" w14:textId="77777777" w:rsidR="00DF3785" w:rsidRPr="002E4F9C" w:rsidRDefault="00DF3785" w:rsidP="009F11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F3785" w:rsidRPr="002E4F9C" w14:paraId="0AAB78E4" w14:textId="77777777" w:rsidTr="009F1167">
        <w:trPr>
          <w:tblCellSpacing w:w="15" w:type="dxa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14:paraId="5A87ADB5" w14:textId="77777777" w:rsidR="00DF3785" w:rsidRPr="002E4F9C" w:rsidRDefault="00DF3785" w:rsidP="009F11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E4F9C">
              <w:rPr>
                <w:rFonts w:ascii="Arial" w:eastAsia="Times New Roman" w:hAnsi="Arial" w:cs="Arial"/>
                <w:sz w:val="24"/>
                <w:szCs w:val="24"/>
              </w:rPr>
              <w:t xml:space="preserve">10 </w:t>
            </w:r>
          </w:p>
        </w:tc>
        <w:tc>
          <w:tcPr>
            <w:tcW w:w="5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14:paraId="221FEEEB" w14:textId="77777777" w:rsidR="00DF3785" w:rsidRPr="002E4F9C" w:rsidRDefault="00DF3785" w:rsidP="009F11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E4F9C">
              <w:rPr>
                <w:rFonts w:ascii="Arial" w:eastAsia="Times New Roman" w:hAnsi="Arial" w:cs="Arial"/>
                <w:sz w:val="24"/>
                <w:szCs w:val="24"/>
              </w:rPr>
              <w:t xml:space="preserve">Наличие (отсутствие) неснятой или непогашенной судимости </w:t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14:paraId="3E1D7201" w14:textId="77777777" w:rsidR="00DF3785" w:rsidRPr="002E4F9C" w:rsidRDefault="00DF3785" w:rsidP="009F11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F3785" w:rsidRPr="002E4F9C" w14:paraId="21A8B36C" w14:textId="77777777" w:rsidTr="009F1167">
        <w:trPr>
          <w:tblCellSpacing w:w="15" w:type="dxa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14:paraId="6F498536" w14:textId="77777777" w:rsidR="00DF3785" w:rsidRPr="002E4F9C" w:rsidRDefault="00DF3785" w:rsidP="009F11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E4F9C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5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14:paraId="72886645" w14:textId="77777777" w:rsidR="00DF3785" w:rsidRPr="002E4F9C" w:rsidRDefault="00DF3785" w:rsidP="009F11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E4F9C">
              <w:rPr>
                <w:rFonts w:ascii="Arial" w:eastAsia="Times New Roman" w:hAnsi="Arial" w:cs="Arial"/>
                <w:sz w:val="24"/>
                <w:szCs w:val="24"/>
              </w:rPr>
              <w:t>Дата и основание выхода (утраты) из ранее имевшегося гражданства</w:t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14:paraId="75C8566E" w14:textId="77777777" w:rsidR="00DF3785" w:rsidRPr="002E4F9C" w:rsidRDefault="00DF3785" w:rsidP="009F11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F3785" w:rsidRPr="002E4F9C" w14:paraId="76FBC9FA" w14:textId="77777777" w:rsidTr="009F1167">
        <w:trPr>
          <w:tblCellSpacing w:w="15" w:type="dxa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14:paraId="5FF7FAA4" w14:textId="77777777" w:rsidR="00DF3785" w:rsidRPr="002E4F9C" w:rsidRDefault="00DF3785" w:rsidP="009F11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E4F9C">
              <w:rPr>
                <w:rFonts w:ascii="Arial" w:eastAsia="Times New Roman" w:hAnsi="Arial" w:cs="Arial"/>
                <w:sz w:val="24"/>
                <w:szCs w:val="24"/>
              </w:rPr>
              <w:t xml:space="preserve">12 </w:t>
            </w:r>
          </w:p>
        </w:tc>
        <w:tc>
          <w:tcPr>
            <w:tcW w:w="5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14:paraId="47575F90" w14:textId="77777777" w:rsidR="00DF3785" w:rsidRPr="002E4F9C" w:rsidRDefault="00DF3785" w:rsidP="009F11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E4F9C">
              <w:rPr>
                <w:rFonts w:ascii="Arial" w:eastAsia="Times New Roman" w:hAnsi="Arial" w:cs="Arial"/>
                <w:sz w:val="24"/>
                <w:szCs w:val="24"/>
              </w:rPr>
              <w:t xml:space="preserve">Дополнительная информация </w:t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14:paraId="7DF9E60F" w14:textId="77777777" w:rsidR="00DF3785" w:rsidRPr="002E4F9C" w:rsidRDefault="00DF3785" w:rsidP="009F11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14:paraId="6F19542A" w14:textId="77777777" w:rsidR="00DF3785" w:rsidRPr="00DF3785" w:rsidRDefault="00DF3785" w:rsidP="0003135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16"/>
          <w:szCs w:val="16"/>
        </w:rPr>
      </w:pPr>
    </w:p>
    <w:p w14:paraId="57671BFB" w14:textId="07AABFFD" w:rsidR="00AD2270" w:rsidRPr="00031353" w:rsidRDefault="00AD2270" w:rsidP="0003135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031353">
        <w:rPr>
          <w:rFonts w:ascii="Arial" w:eastAsia="Times New Roman" w:hAnsi="Arial" w:cs="Arial"/>
          <w:sz w:val="24"/>
          <w:szCs w:val="24"/>
        </w:rPr>
        <w:t>В случае согласования моей кандидатуры подтверждаю соответствие требованиям, предъявляемым к член</w:t>
      </w:r>
      <w:r w:rsidR="00A74D16">
        <w:rPr>
          <w:rFonts w:ascii="Arial" w:eastAsia="Times New Roman" w:hAnsi="Arial" w:cs="Arial"/>
          <w:sz w:val="24"/>
          <w:szCs w:val="24"/>
        </w:rPr>
        <w:t xml:space="preserve">у общественного </w:t>
      </w:r>
      <w:proofErr w:type="gramStart"/>
      <w:r w:rsidR="00A74D16">
        <w:rPr>
          <w:rFonts w:ascii="Arial" w:eastAsia="Times New Roman" w:hAnsi="Arial" w:cs="Arial"/>
          <w:sz w:val="24"/>
          <w:szCs w:val="24"/>
        </w:rPr>
        <w:t xml:space="preserve">совета </w:t>
      </w:r>
      <w:r w:rsidRPr="00031353">
        <w:rPr>
          <w:rFonts w:ascii="Arial" w:eastAsia="Times New Roman" w:hAnsi="Arial" w:cs="Arial"/>
          <w:sz w:val="24"/>
          <w:szCs w:val="24"/>
        </w:rPr>
        <w:t xml:space="preserve"> муниципального</w:t>
      </w:r>
      <w:proofErr w:type="gramEnd"/>
      <w:r w:rsidRPr="00031353">
        <w:rPr>
          <w:rFonts w:ascii="Arial" w:eastAsia="Times New Roman" w:hAnsi="Arial" w:cs="Arial"/>
          <w:sz w:val="24"/>
          <w:szCs w:val="24"/>
        </w:rPr>
        <w:t xml:space="preserve"> образования</w:t>
      </w:r>
      <w:r w:rsidR="00A74D16">
        <w:rPr>
          <w:rFonts w:ascii="Arial" w:eastAsia="Times New Roman" w:hAnsi="Arial" w:cs="Arial"/>
          <w:sz w:val="24"/>
          <w:szCs w:val="24"/>
        </w:rPr>
        <w:t xml:space="preserve"> Новоазовский муниципальный округ</w:t>
      </w:r>
      <w:r w:rsidR="00BB49A6" w:rsidRPr="00031353">
        <w:rPr>
          <w:rFonts w:ascii="Arial" w:eastAsia="Times New Roman" w:hAnsi="Arial" w:cs="Arial"/>
          <w:sz w:val="24"/>
          <w:szCs w:val="24"/>
        </w:rPr>
        <w:t xml:space="preserve"> Донецкой Народной Республики</w:t>
      </w:r>
      <w:r w:rsidRPr="00031353">
        <w:rPr>
          <w:rFonts w:ascii="Arial" w:eastAsia="Times New Roman" w:hAnsi="Arial" w:cs="Arial"/>
          <w:sz w:val="24"/>
          <w:szCs w:val="24"/>
        </w:rPr>
        <w:t>, и выражаю свое согласие войти в состав общественного совета.</w:t>
      </w:r>
    </w:p>
    <w:p w14:paraId="29A9633F" w14:textId="77777777" w:rsidR="00AD2270" w:rsidRPr="00031353" w:rsidRDefault="00AD2270" w:rsidP="0003135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031353">
        <w:rPr>
          <w:rFonts w:ascii="Arial" w:eastAsia="Times New Roman" w:hAnsi="Arial" w:cs="Arial"/>
          <w:sz w:val="24"/>
          <w:szCs w:val="24"/>
        </w:rPr>
        <w:t>К заявлению прилагаю:</w:t>
      </w:r>
    </w:p>
    <w:p w14:paraId="6251336A" w14:textId="77777777" w:rsidR="00AD2270" w:rsidRPr="00031353" w:rsidRDefault="00AD2270" w:rsidP="0003135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031353">
        <w:rPr>
          <w:rFonts w:ascii="Arial" w:eastAsia="Times New Roman" w:hAnsi="Arial" w:cs="Arial"/>
          <w:sz w:val="24"/>
          <w:szCs w:val="24"/>
        </w:rPr>
        <w:t>копия паспорта;</w:t>
      </w:r>
    </w:p>
    <w:p w14:paraId="602E46F1" w14:textId="77777777" w:rsidR="00AD2270" w:rsidRPr="00031353" w:rsidRDefault="00AD2270" w:rsidP="0003135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031353">
        <w:rPr>
          <w:rFonts w:ascii="Arial" w:eastAsia="Times New Roman" w:hAnsi="Arial" w:cs="Arial"/>
          <w:sz w:val="24"/>
          <w:szCs w:val="24"/>
        </w:rPr>
        <w:t>фото 3х4;</w:t>
      </w:r>
    </w:p>
    <w:p w14:paraId="6A6478CB" w14:textId="77777777" w:rsidR="00AD2270" w:rsidRPr="00031353" w:rsidRDefault="00AD2270" w:rsidP="0003135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031353">
        <w:rPr>
          <w:rFonts w:ascii="Arial" w:eastAsia="Times New Roman" w:hAnsi="Arial" w:cs="Arial"/>
          <w:sz w:val="24"/>
          <w:szCs w:val="24"/>
        </w:rPr>
        <w:t>согласие на обработку персональных данных;</w:t>
      </w:r>
    </w:p>
    <w:p w14:paraId="38DC318A" w14:textId="77777777" w:rsidR="00DF3785" w:rsidRDefault="00AD2270" w:rsidP="00DF378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031353">
        <w:rPr>
          <w:rFonts w:ascii="Arial" w:eastAsia="Times New Roman" w:hAnsi="Arial" w:cs="Arial"/>
          <w:sz w:val="24"/>
          <w:szCs w:val="24"/>
        </w:rPr>
        <w:t>протокол о выдвижении кандидата в члены общес</w:t>
      </w:r>
      <w:r w:rsidR="00DF3785">
        <w:rPr>
          <w:rFonts w:ascii="Arial" w:eastAsia="Times New Roman" w:hAnsi="Arial" w:cs="Arial"/>
          <w:sz w:val="24"/>
          <w:szCs w:val="24"/>
        </w:rPr>
        <w:t xml:space="preserve">твенного совета </w:t>
      </w:r>
      <w:r w:rsidR="00DF3785">
        <w:rPr>
          <w:rFonts w:ascii="Arial" w:eastAsia="Times New Roman" w:hAnsi="Arial" w:cs="Arial"/>
          <w:sz w:val="24"/>
          <w:szCs w:val="24"/>
        </w:rPr>
        <w:br/>
        <w:t>(при наличии)</w:t>
      </w:r>
    </w:p>
    <w:p w14:paraId="73F0BEDF" w14:textId="77777777" w:rsidR="00DF3785" w:rsidRDefault="00DF3785" w:rsidP="00DF378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545035E8" w14:textId="082E5147" w:rsidR="00AD2270" w:rsidRPr="002E4F9C" w:rsidRDefault="00AD2270" w:rsidP="00DF378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E4F9C">
        <w:rPr>
          <w:rFonts w:ascii="Arial" w:eastAsia="Times New Roman" w:hAnsi="Arial" w:cs="Arial"/>
          <w:sz w:val="24"/>
          <w:szCs w:val="24"/>
        </w:rPr>
        <w:t>«____» ________ 202_____г. __________/___________________</w:t>
      </w:r>
    </w:p>
    <w:p w14:paraId="04FA56C3" w14:textId="4601BA4A" w:rsidR="00AD2270" w:rsidRPr="00031353" w:rsidRDefault="00AD2270" w:rsidP="00DF3785">
      <w:pPr>
        <w:spacing w:after="0" w:line="240" w:lineRule="auto"/>
        <w:ind w:left="3540" w:firstLine="708"/>
        <w:rPr>
          <w:rFonts w:ascii="Arial" w:eastAsia="Times New Roman" w:hAnsi="Arial" w:cs="Arial"/>
          <w:sz w:val="16"/>
          <w:szCs w:val="16"/>
        </w:rPr>
      </w:pPr>
      <w:r w:rsidRPr="00031353">
        <w:rPr>
          <w:rFonts w:ascii="Arial" w:eastAsia="Times New Roman" w:hAnsi="Arial" w:cs="Arial"/>
          <w:sz w:val="16"/>
          <w:szCs w:val="16"/>
        </w:rPr>
        <w:t>(подпись) (расшифровка подписи)</w:t>
      </w:r>
    </w:p>
    <w:p w14:paraId="168354C2" w14:textId="77777777" w:rsidR="00A74D16" w:rsidRDefault="00AD2270" w:rsidP="0003135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</w:t>
      </w:r>
    </w:p>
    <w:p w14:paraId="6D52A689" w14:textId="77777777" w:rsidR="0087234C" w:rsidRDefault="0087234C" w:rsidP="0003135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6CBBD19" w14:textId="77777777" w:rsidR="0087234C" w:rsidRDefault="0087234C" w:rsidP="0003135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1222E24" w14:textId="77777777" w:rsidR="0087234C" w:rsidRDefault="0087234C" w:rsidP="0003135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750EE8D" w14:textId="77777777" w:rsidR="0087234C" w:rsidRDefault="0087234C" w:rsidP="0003135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sectPr w:rsidR="0087234C" w:rsidSect="0087234C">
      <w:pgSz w:w="11906" w:h="16838"/>
      <w:pgMar w:top="5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3094D"/>
    <w:multiLevelType w:val="hybridMultilevel"/>
    <w:tmpl w:val="898C6064"/>
    <w:lvl w:ilvl="0" w:tplc="C7C67EE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CB64A7B"/>
    <w:multiLevelType w:val="multilevel"/>
    <w:tmpl w:val="1018C6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E25910"/>
    <w:multiLevelType w:val="hybridMultilevel"/>
    <w:tmpl w:val="0BEEEBA0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3084DC5"/>
    <w:multiLevelType w:val="hybridMultilevel"/>
    <w:tmpl w:val="798C6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A32B4"/>
    <w:multiLevelType w:val="hybridMultilevel"/>
    <w:tmpl w:val="E246175E"/>
    <w:lvl w:ilvl="0" w:tplc="2B2A3A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B343D41"/>
    <w:multiLevelType w:val="multilevel"/>
    <w:tmpl w:val="61767E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C3849A3"/>
    <w:multiLevelType w:val="hybridMultilevel"/>
    <w:tmpl w:val="8C669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C23AF4"/>
    <w:multiLevelType w:val="hybridMultilevel"/>
    <w:tmpl w:val="AB929108"/>
    <w:lvl w:ilvl="0" w:tplc="BFFC9878">
      <w:start w:val="5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BB4EB1"/>
    <w:multiLevelType w:val="multilevel"/>
    <w:tmpl w:val="F2D0DC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26233DE"/>
    <w:multiLevelType w:val="multilevel"/>
    <w:tmpl w:val="0256D6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9310357"/>
    <w:multiLevelType w:val="hybridMultilevel"/>
    <w:tmpl w:val="A9B2AF38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A234B33"/>
    <w:multiLevelType w:val="hybridMultilevel"/>
    <w:tmpl w:val="A140AA56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F7F4CD5"/>
    <w:multiLevelType w:val="hybridMultilevel"/>
    <w:tmpl w:val="37DC7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ED0F9D"/>
    <w:multiLevelType w:val="hybridMultilevel"/>
    <w:tmpl w:val="6D20E2AC"/>
    <w:lvl w:ilvl="0" w:tplc="48CA056C">
      <w:start w:val="1"/>
      <w:numFmt w:val="decimal"/>
      <w:lvlText w:val="%1."/>
      <w:lvlJc w:val="left"/>
      <w:pPr>
        <w:ind w:left="6456" w:hanging="360"/>
      </w:pPr>
      <w:rPr>
        <w:rFonts w:hint="default"/>
      </w:rPr>
    </w:lvl>
    <w:lvl w:ilvl="1" w:tplc="8AA09820">
      <w:start w:val="1"/>
      <w:numFmt w:val="decimal"/>
      <w:lvlText w:val="%2)"/>
      <w:lvlJc w:val="left"/>
      <w:pPr>
        <w:ind w:left="1803" w:hanging="3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30A4C84"/>
    <w:multiLevelType w:val="hybridMultilevel"/>
    <w:tmpl w:val="164EFA24"/>
    <w:lvl w:ilvl="0" w:tplc="0FA0E9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3617CC"/>
    <w:multiLevelType w:val="hybridMultilevel"/>
    <w:tmpl w:val="78EEB438"/>
    <w:lvl w:ilvl="0" w:tplc="FFFFFFFF">
      <w:start w:val="1"/>
      <w:numFmt w:val="decimal"/>
      <w:lvlText w:val="%1)"/>
      <w:lvlJc w:val="left"/>
      <w:pPr>
        <w:ind w:left="249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869" w:hanging="360"/>
      </w:pPr>
    </w:lvl>
    <w:lvl w:ilvl="2" w:tplc="FFFFFFFF" w:tentative="1">
      <w:start w:val="1"/>
      <w:numFmt w:val="lowerRoman"/>
      <w:lvlText w:val="%3."/>
      <w:lvlJc w:val="right"/>
      <w:pPr>
        <w:ind w:left="3589" w:hanging="180"/>
      </w:pPr>
    </w:lvl>
    <w:lvl w:ilvl="3" w:tplc="FFFFFFFF" w:tentative="1">
      <w:start w:val="1"/>
      <w:numFmt w:val="decimal"/>
      <w:lvlText w:val="%4."/>
      <w:lvlJc w:val="left"/>
      <w:pPr>
        <w:ind w:left="4309" w:hanging="360"/>
      </w:pPr>
    </w:lvl>
    <w:lvl w:ilvl="4" w:tplc="FFFFFFFF" w:tentative="1">
      <w:start w:val="1"/>
      <w:numFmt w:val="lowerLetter"/>
      <w:lvlText w:val="%5."/>
      <w:lvlJc w:val="left"/>
      <w:pPr>
        <w:ind w:left="5029" w:hanging="360"/>
      </w:pPr>
    </w:lvl>
    <w:lvl w:ilvl="5" w:tplc="FFFFFFFF" w:tentative="1">
      <w:start w:val="1"/>
      <w:numFmt w:val="lowerRoman"/>
      <w:lvlText w:val="%6."/>
      <w:lvlJc w:val="right"/>
      <w:pPr>
        <w:ind w:left="5749" w:hanging="180"/>
      </w:pPr>
    </w:lvl>
    <w:lvl w:ilvl="6" w:tplc="FFFFFFFF" w:tentative="1">
      <w:start w:val="1"/>
      <w:numFmt w:val="decimal"/>
      <w:lvlText w:val="%7."/>
      <w:lvlJc w:val="left"/>
      <w:pPr>
        <w:ind w:left="6469" w:hanging="360"/>
      </w:pPr>
    </w:lvl>
    <w:lvl w:ilvl="7" w:tplc="FFFFFFFF" w:tentative="1">
      <w:start w:val="1"/>
      <w:numFmt w:val="lowerLetter"/>
      <w:lvlText w:val="%8."/>
      <w:lvlJc w:val="left"/>
      <w:pPr>
        <w:ind w:left="7189" w:hanging="360"/>
      </w:pPr>
    </w:lvl>
    <w:lvl w:ilvl="8" w:tplc="FFFFFFFF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6" w15:restartNumberingAfterBreak="0">
    <w:nsid w:val="3BF44171"/>
    <w:multiLevelType w:val="hybridMultilevel"/>
    <w:tmpl w:val="90849E04"/>
    <w:lvl w:ilvl="0" w:tplc="2B2A3A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BF73201"/>
    <w:multiLevelType w:val="multilevel"/>
    <w:tmpl w:val="185E4D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CD62AA0"/>
    <w:multiLevelType w:val="hybridMultilevel"/>
    <w:tmpl w:val="6CBE0C30"/>
    <w:lvl w:ilvl="0" w:tplc="0419000F">
      <w:start w:val="1"/>
      <w:numFmt w:val="decimal"/>
      <w:lvlText w:val="%1."/>
      <w:lvlJc w:val="left"/>
      <w:pPr>
        <w:ind w:left="1605" w:hanging="360"/>
      </w:pPr>
    </w:lvl>
    <w:lvl w:ilvl="1" w:tplc="04190019" w:tentative="1">
      <w:start w:val="1"/>
      <w:numFmt w:val="lowerLetter"/>
      <w:lvlText w:val="%2."/>
      <w:lvlJc w:val="left"/>
      <w:pPr>
        <w:ind w:left="2325" w:hanging="360"/>
      </w:pPr>
    </w:lvl>
    <w:lvl w:ilvl="2" w:tplc="0419001B" w:tentative="1">
      <w:start w:val="1"/>
      <w:numFmt w:val="lowerRoman"/>
      <w:lvlText w:val="%3."/>
      <w:lvlJc w:val="right"/>
      <w:pPr>
        <w:ind w:left="3045" w:hanging="180"/>
      </w:pPr>
    </w:lvl>
    <w:lvl w:ilvl="3" w:tplc="0419000F" w:tentative="1">
      <w:start w:val="1"/>
      <w:numFmt w:val="decimal"/>
      <w:lvlText w:val="%4."/>
      <w:lvlJc w:val="left"/>
      <w:pPr>
        <w:ind w:left="3765" w:hanging="360"/>
      </w:pPr>
    </w:lvl>
    <w:lvl w:ilvl="4" w:tplc="04190019" w:tentative="1">
      <w:start w:val="1"/>
      <w:numFmt w:val="lowerLetter"/>
      <w:lvlText w:val="%5."/>
      <w:lvlJc w:val="left"/>
      <w:pPr>
        <w:ind w:left="4485" w:hanging="360"/>
      </w:pPr>
    </w:lvl>
    <w:lvl w:ilvl="5" w:tplc="0419001B" w:tentative="1">
      <w:start w:val="1"/>
      <w:numFmt w:val="lowerRoman"/>
      <w:lvlText w:val="%6."/>
      <w:lvlJc w:val="right"/>
      <w:pPr>
        <w:ind w:left="5205" w:hanging="180"/>
      </w:pPr>
    </w:lvl>
    <w:lvl w:ilvl="6" w:tplc="0419000F" w:tentative="1">
      <w:start w:val="1"/>
      <w:numFmt w:val="decimal"/>
      <w:lvlText w:val="%7."/>
      <w:lvlJc w:val="left"/>
      <w:pPr>
        <w:ind w:left="5925" w:hanging="360"/>
      </w:pPr>
    </w:lvl>
    <w:lvl w:ilvl="7" w:tplc="04190019" w:tentative="1">
      <w:start w:val="1"/>
      <w:numFmt w:val="lowerLetter"/>
      <w:lvlText w:val="%8."/>
      <w:lvlJc w:val="left"/>
      <w:pPr>
        <w:ind w:left="6645" w:hanging="360"/>
      </w:pPr>
    </w:lvl>
    <w:lvl w:ilvl="8" w:tplc="041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19" w15:restartNumberingAfterBreak="0">
    <w:nsid w:val="3F295291"/>
    <w:multiLevelType w:val="hybridMultilevel"/>
    <w:tmpl w:val="6D8C07C2"/>
    <w:lvl w:ilvl="0" w:tplc="E12A97E4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FA157A3"/>
    <w:multiLevelType w:val="hybridMultilevel"/>
    <w:tmpl w:val="28C20A9A"/>
    <w:lvl w:ilvl="0" w:tplc="F68ACF32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3556787"/>
    <w:multiLevelType w:val="hybridMultilevel"/>
    <w:tmpl w:val="2A2E7BF8"/>
    <w:lvl w:ilvl="0" w:tplc="55F6273A">
      <w:start w:val="1"/>
      <w:numFmt w:val="decimal"/>
      <w:lvlText w:val="%1)"/>
      <w:lvlJc w:val="left"/>
      <w:pPr>
        <w:ind w:left="1017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C145BF3"/>
    <w:multiLevelType w:val="hybridMultilevel"/>
    <w:tmpl w:val="2EEA5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545A4F"/>
    <w:multiLevelType w:val="hybridMultilevel"/>
    <w:tmpl w:val="DEE6A11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14B360B"/>
    <w:multiLevelType w:val="hybridMultilevel"/>
    <w:tmpl w:val="12721BF2"/>
    <w:lvl w:ilvl="0" w:tplc="CBCCEE4A">
      <w:start w:val="5"/>
      <w:numFmt w:val="decimal"/>
      <w:lvlText w:val="%1)"/>
      <w:lvlJc w:val="left"/>
      <w:pPr>
        <w:ind w:left="86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5" w15:restartNumberingAfterBreak="0">
    <w:nsid w:val="66286463"/>
    <w:multiLevelType w:val="hybridMultilevel"/>
    <w:tmpl w:val="3C7EF644"/>
    <w:lvl w:ilvl="0" w:tplc="04190011">
      <w:start w:val="1"/>
      <w:numFmt w:val="decimal"/>
      <w:lvlText w:val="%1)"/>
      <w:lvlJc w:val="left"/>
      <w:pPr>
        <w:ind w:left="249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869" w:hanging="360"/>
      </w:pPr>
    </w:lvl>
    <w:lvl w:ilvl="2" w:tplc="FFFFFFFF" w:tentative="1">
      <w:start w:val="1"/>
      <w:numFmt w:val="lowerRoman"/>
      <w:lvlText w:val="%3."/>
      <w:lvlJc w:val="right"/>
      <w:pPr>
        <w:ind w:left="3589" w:hanging="180"/>
      </w:pPr>
    </w:lvl>
    <w:lvl w:ilvl="3" w:tplc="FFFFFFFF" w:tentative="1">
      <w:start w:val="1"/>
      <w:numFmt w:val="decimal"/>
      <w:lvlText w:val="%4."/>
      <w:lvlJc w:val="left"/>
      <w:pPr>
        <w:ind w:left="4309" w:hanging="360"/>
      </w:pPr>
    </w:lvl>
    <w:lvl w:ilvl="4" w:tplc="FFFFFFFF" w:tentative="1">
      <w:start w:val="1"/>
      <w:numFmt w:val="lowerLetter"/>
      <w:lvlText w:val="%5."/>
      <w:lvlJc w:val="left"/>
      <w:pPr>
        <w:ind w:left="5029" w:hanging="360"/>
      </w:pPr>
    </w:lvl>
    <w:lvl w:ilvl="5" w:tplc="FFFFFFFF" w:tentative="1">
      <w:start w:val="1"/>
      <w:numFmt w:val="lowerRoman"/>
      <w:lvlText w:val="%6."/>
      <w:lvlJc w:val="right"/>
      <w:pPr>
        <w:ind w:left="5749" w:hanging="180"/>
      </w:pPr>
    </w:lvl>
    <w:lvl w:ilvl="6" w:tplc="FFFFFFFF" w:tentative="1">
      <w:start w:val="1"/>
      <w:numFmt w:val="decimal"/>
      <w:lvlText w:val="%7."/>
      <w:lvlJc w:val="left"/>
      <w:pPr>
        <w:ind w:left="6469" w:hanging="360"/>
      </w:pPr>
    </w:lvl>
    <w:lvl w:ilvl="7" w:tplc="FFFFFFFF" w:tentative="1">
      <w:start w:val="1"/>
      <w:numFmt w:val="lowerLetter"/>
      <w:lvlText w:val="%8."/>
      <w:lvlJc w:val="left"/>
      <w:pPr>
        <w:ind w:left="7189" w:hanging="360"/>
      </w:pPr>
    </w:lvl>
    <w:lvl w:ilvl="8" w:tplc="FFFFFFFF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6" w15:restartNumberingAfterBreak="0">
    <w:nsid w:val="67FC0B41"/>
    <w:multiLevelType w:val="hybridMultilevel"/>
    <w:tmpl w:val="D2603DCC"/>
    <w:lvl w:ilvl="0" w:tplc="F7669C7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8FD7FB0"/>
    <w:multiLevelType w:val="hybridMultilevel"/>
    <w:tmpl w:val="2654E2C8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6B2E04AA"/>
    <w:multiLevelType w:val="hybridMultilevel"/>
    <w:tmpl w:val="0F7C87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2B764C"/>
    <w:multiLevelType w:val="hybridMultilevel"/>
    <w:tmpl w:val="FF669DAE"/>
    <w:lvl w:ilvl="0" w:tplc="04190011">
      <w:start w:val="1"/>
      <w:numFmt w:val="decimal"/>
      <w:lvlText w:val="%1)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30" w15:restartNumberingAfterBreak="0">
    <w:nsid w:val="7C2607F0"/>
    <w:multiLevelType w:val="multilevel"/>
    <w:tmpl w:val="458A1C7E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D9D3993"/>
    <w:multiLevelType w:val="hybridMultilevel"/>
    <w:tmpl w:val="DF38F1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6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0"/>
  </w:num>
  <w:num w:numId="6">
    <w:abstractNumId w:val="3"/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8"/>
  </w:num>
  <w:num w:numId="15">
    <w:abstractNumId w:val="18"/>
  </w:num>
  <w:num w:numId="16">
    <w:abstractNumId w:val="30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7"/>
  </w:num>
  <w:num w:numId="20">
    <w:abstractNumId w:val="9"/>
  </w:num>
  <w:num w:numId="21">
    <w:abstractNumId w:val="6"/>
  </w:num>
  <w:num w:numId="22">
    <w:abstractNumId w:val="28"/>
  </w:num>
  <w:num w:numId="23">
    <w:abstractNumId w:val="24"/>
  </w:num>
  <w:num w:numId="24">
    <w:abstractNumId w:val="7"/>
  </w:num>
  <w:num w:numId="25">
    <w:abstractNumId w:val="0"/>
  </w:num>
  <w:num w:numId="26">
    <w:abstractNumId w:val="13"/>
  </w:num>
  <w:num w:numId="27">
    <w:abstractNumId w:val="14"/>
  </w:num>
  <w:num w:numId="28">
    <w:abstractNumId w:val="25"/>
  </w:num>
  <w:num w:numId="29">
    <w:abstractNumId w:val="15"/>
  </w:num>
  <w:num w:numId="30">
    <w:abstractNumId w:val="29"/>
  </w:num>
  <w:num w:numId="31">
    <w:abstractNumId w:val="26"/>
  </w:num>
  <w:num w:numId="32">
    <w:abstractNumId w:val="21"/>
  </w:num>
  <w:num w:numId="33">
    <w:abstractNumId w:val="11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406"/>
    <w:rsid w:val="0000563F"/>
    <w:rsid w:val="00031353"/>
    <w:rsid w:val="000730EA"/>
    <w:rsid w:val="000E2F31"/>
    <w:rsid w:val="000E74E4"/>
    <w:rsid w:val="00136C18"/>
    <w:rsid w:val="00153B8C"/>
    <w:rsid w:val="001620AE"/>
    <w:rsid w:val="00176D26"/>
    <w:rsid w:val="001E1761"/>
    <w:rsid w:val="00230F32"/>
    <w:rsid w:val="00236637"/>
    <w:rsid w:val="0024431E"/>
    <w:rsid w:val="00263C85"/>
    <w:rsid w:val="002F72F3"/>
    <w:rsid w:val="003121F0"/>
    <w:rsid w:val="00345B34"/>
    <w:rsid w:val="003854E6"/>
    <w:rsid w:val="00391668"/>
    <w:rsid w:val="003B2A38"/>
    <w:rsid w:val="0040300C"/>
    <w:rsid w:val="0046339F"/>
    <w:rsid w:val="00496E11"/>
    <w:rsid w:val="004A107F"/>
    <w:rsid w:val="004C3379"/>
    <w:rsid w:val="004D5B5A"/>
    <w:rsid w:val="004F0BB7"/>
    <w:rsid w:val="0050307E"/>
    <w:rsid w:val="00521F6D"/>
    <w:rsid w:val="005267B5"/>
    <w:rsid w:val="00571C6F"/>
    <w:rsid w:val="005B7506"/>
    <w:rsid w:val="005F5445"/>
    <w:rsid w:val="00645D5D"/>
    <w:rsid w:val="006470A8"/>
    <w:rsid w:val="00655B75"/>
    <w:rsid w:val="006961F7"/>
    <w:rsid w:val="006A2DD6"/>
    <w:rsid w:val="006A3FC1"/>
    <w:rsid w:val="006A72F5"/>
    <w:rsid w:val="006B1AEF"/>
    <w:rsid w:val="006F5C68"/>
    <w:rsid w:val="007172A8"/>
    <w:rsid w:val="007407EC"/>
    <w:rsid w:val="00777BDF"/>
    <w:rsid w:val="00784FC8"/>
    <w:rsid w:val="007C1254"/>
    <w:rsid w:val="007E7828"/>
    <w:rsid w:val="00867CEA"/>
    <w:rsid w:val="0087234C"/>
    <w:rsid w:val="008A054C"/>
    <w:rsid w:val="008F26FA"/>
    <w:rsid w:val="00901808"/>
    <w:rsid w:val="00911406"/>
    <w:rsid w:val="00913915"/>
    <w:rsid w:val="00925621"/>
    <w:rsid w:val="009461A8"/>
    <w:rsid w:val="009806C4"/>
    <w:rsid w:val="009D0723"/>
    <w:rsid w:val="009E4CA2"/>
    <w:rsid w:val="00A33147"/>
    <w:rsid w:val="00A42A61"/>
    <w:rsid w:val="00A42C31"/>
    <w:rsid w:val="00A74D16"/>
    <w:rsid w:val="00A8288E"/>
    <w:rsid w:val="00AB024A"/>
    <w:rsid w:val="00AB2E38"/>
    <w:rsid w:val="00AC306A"/>
    <w:rsid w:val="00AD2257"/>
    <w:rsid w:val="00AD2270"/>
    <w:rsid w:val="00B863D7"/>
    <w:rsid w:val="00BA306B"/>
    <w:rsid w:val="00BB49A6"/>
    <w:rsid w:val="00BD185A"/>
    <w:rsid w:val="00C07208"/>
    <w:rsid w:val="00C70CC5"/>
    <w:rsid w:val="00C83848"/>
    <w:rsid w:val="00CD08AB"/>
    <w:rsid w:val="00CE0CD6"/>
    <w:rsid w:val="00D137D3"/>
    <w:rsid w:val="00D4170A"/>
    <w:rsid w:val="00D659DC"/>
    <w:rsid w:val="00DF3785"/>
    <w:rsid w:val="00E12C13"/>
    <w:rsid w:val="00E3684D"/>
    <w:rsid w:val="00E540E7"/>
    <w:rsid w:val="00E76A69"/>
    <w:rsid w:val="00EA6084"/>
    <w:rsid w:val="00EC0457"/>
    <w:rsid w:val="00EF333F"/>
    <w:rsid w:val="00F02B8B"/>
    <w:rsid w:val="00F074C2"/>
    <w:rsid w:val="00F112BF"/>
    <w:rsid w:val="00F13548"/>
    <w:rsid w:val="00F713DF"/>
    <w:rsid w:val="00FB33D4"/>
    <w:rsid w:val="00FD3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BF2FF"/>
  <w15:docId w15:val="{BC43EBFF-5061-4405-AD7E-4CFF0DD2E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2A38"/>
  </w:style>
  <w:style w:type="paragraph" w:styleId="2">
    <w:name w:val="heading 2"/>
    <w:next w:val="a"/>
    <w:link w:val="20"/>
    <w:uiPriority w:val="9"/>
    <w:unhideWhenUsed/>
    <w:qFormat/>
    <w:rsid w:val="003B2A38"/>
    <w:pPr>
      <w:keepNext/>
      <w:keepLines/>
      <w:spacing w:after="0" w:line="252" w:lineRule="auto"/>
      <w:ind w:left="413" w:hanging="10"/>
      <w:outlineLvl w:val="1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2A38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3">
    <w:name w:val="Body Text"/>
    <w:basedOn w:val="a"/>
    <w:link w:val="a4"/>
    <w:uiPriority w:val="99"/>
    <w:unhideWhenUsed/>
    <w:rsid w:val="003B2A38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3B2A38"/>
    <w:rPr>
      <w:rFonts w:ascii="Times New Roman" w:hAnsi="Times New Roman" w:cs="Times New Roman"/>
      <w:sz w:val="28"/>
      <w:szCs w:val="28"/>
    </w:rPr>
  </w:style>
  <w:style w:type="paragraph" w:styleId="a5">
    <w:name w:val="List Paragraph"/>
    <w:basedOn w:val="a"/>
    <w:link w:val="a6"/>
    <w:uiPriority w:val="34"/>
    <w:qFormat/>
    <w:rsid w:val="003B2A38"/>
    <w:pPr>
      <w:ind w:left="720"/>
      <w:contextualSpacing/>
    </w:pPr>
  </w:style>
  <w:style w:type="paragraph" w:styleId="a7">
    <w:name w:val="Body Text Indent"/>
    <w:basedOn w:val="a"/>
    <w:link w:val="a8"/>
    <w:uiPriority w:val="99"/>
    <w:unhideWhenUsed/>
    <w:rsid w:val="003B2A38"/>
    <w:pPr>
      <w:spacing w:after="0" w:line="240" w:lineRule="auto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3B2A38"/>
    <w:rPr>
      <w:rFonts w:ascii="Times New Roman" w:hAnsi="Times New Roman" w:cs="Times New Roman"/>
      <w:sz w:val="28"/>
      <w:szCs w:val="28"/>
    </w:rPr>
  </w:style>
  <w:style w:type="paragraph" w:styleId="21">
    <w:name w:val="Body Text Indent 2"/>
    <w:basedOn w:val="a"/>
    <w:link w:val="22"/>
    <w:uiPriority w:val="99"/>
    <w:unhideWhenUsed/>
    <w:rsid w:val="003B2A38"/>
    <w:pPr>
      <w:spacing w:after="0" w:line="240" w:lineRule="auto"/>
      <w:ind w:right="-1" w:firstLine="56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3B2A38"/>
    <w:rPr>
      <w:rFonts w:ascii="Times New Roman" w:hAnsi="Times New Roman" w:cs="Times New Roman"/>
      <w:sz w:val="24"/>
      <w:szCs w:val="24"/>
    </w:rPr>
  </w:style>
  <w:style w:type="character" w:customStyle="1" w:styleId="a6">
    <w:name w:val="Абзац списка Знак"/>
    <w:link w:val="a5"/>
    <w:uiPriority w:val="34"/>
    <w:locked/>
    <w:rsid w:val="003B2A38"/>
  </w:style>
  <w:style w:type="paragraph" w:styleId="a9">
    <w:name w:val="No Spacing"/>
    <w:uiPriority w:val="1"/>
    <w:qFormat/>
    <w:rsid w:val="003B2A38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unhideWhenUsed/>
    <w:rsid w:val="003B2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3B2A38"/>
    <w:rPr>
      <w:b/>
      <w:bCs/>
    </w:rPr>
  </w:style>
  <w:style w:type="paragraph" w:customStyle="1" w:styleId="ConsPlusTitle">
    <w:name w:val="ConsPlusTitle"/>
    <w:rsid w:val="003B2A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3B2A3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character" w:customStyle="1" w:styleId="0pt">
    <w:name w:val="Основной текст + Интервал 0 pt"/>
    <w:basedOn w:val="a0"/>
    <w:rsid w:val="003B2A38"/>
    <w:rPr>
      <w:color w:val="000000"/>
      <w:spacing w:val="2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c">
    <w:name w:val="Основной текст_"/>
    <w:basedOn w:val="a0"/>
    <w:link w:val="1"/>
    <w:locked/>
    <w:rsid w:val="003B2A38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c"/>
    <w:rsid w:val="003B2A3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ad">
    <w:name w:val="Hyperlink"/>
    <w:basedOn w:val="a0"/>
    <w:uiPriority w:val="99"/>
    <w:semiHidden/>
    <w:unhideWhenUsed/>
    <w:rsid w:val="003B2A38"/>
    <w:rPr>
      <w:color w:val="0000FF"/>
      <w:u w:val="single"/>
    </w:rPr>
  </w:style>
  <w:style w:type="paragraph" w:customStyle="1" w:styleId="ae">
    <w:name w:val="Абзац списка с отступом"/>
    <w:basedOn w:val="a"/>
    <w:qFormat/>
    <w:rsid w:val="00AB2E38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ConsPlusNormal0">
    <w:name w:val="ConsPlusNormal Знак"/>
    <w:link w:val="ConsPlusNormal"/>
    <w:locked/>
    <w:rsid w:val="00AB2E38"/>
    <w:rPr>
      <w:rFonts w:ascii="Arial" w:eastAsia="Times New Roman" w:hAnsi="Arial" w:cs="Arial"/>
      <w:sz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AB2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B2E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290C3-800D-479B-81D5-E51BA10BA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cp:lastPrinted>2025-03-26T10:27:00Z</cp:lastPrinted>
  <dcterms:created xsi:type="dcterms:W3CDTF">2025-04-04T07:59:00Z</dcterms:created>
  <dcterms:modified xsi:type="dcterms:W3CDTF">2025-04-04T07:59:00Z</dcterms:modified>
</cp:coreProperties>
</file>